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B428" w14:textId="0E9EF253" w:rsidR="00B61996" w:rsidRDefault="009E0BCC">
      <w:r>
        <w:rPr>
          <w:noProof/>
        </w:rPr>
        <w:drawing>
          <wp:anchor distT="0" distB="0" distL="114300" distR="114300" simplePos="0" relativeHeight="251658240" behindDoc="1" locked="0" layoutInCell="1" allowOverlap="1" wp14:anchorId="275867E1" wp14:editId="6361FC59">
            <wp:simplePos x="0" y="0"/>
            <wp:positionH relativeFrom="page">
              <wp:posOffset>-28575</wp:posOffset>
            </wp:positionH>
            <wp:positionV relativeFrom="margin">
              <wp:posOffset>-981710</wp:posOffset>
            </wp:positionV>
            <wp:extent cx="7794625" cy="10097135"/>
            <wp:effectExtent l="0" t="0" r="0" b="0"/>
            <wp:wrapSquare wrapText="bothSides"/>
            <wp:docPr id="1402483906" name="Picture 1" descr="A poster of a statue and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83906" name="Picture 1" descr="A poster of a statue and fla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625" cy="1009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C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4924B1" wp14:editId="421FCF7D">
                <wp:simplePos x="0" y="0"/>
                <wp:positionH relativeFrom="column">
                  <wp:posOffset>-451485</wp:posOffset>
                </wp:positionH>
                <wp:positionV relativeFrom="paragraph">
                  <wp:posOffset>6519545</wp:posOffset>
                </wp:positionV>
                <wp:extent cx="3348355" cy="771525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3BD6" w14:textId="774397FC" w:rsidR="001572CF" w:rsidRDefault="001572CF">
                            <w:r>
                              <w:t>INSERT LOCAL CHAPTER / STATE CONTACT INFORMATION IN THIS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92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513.35pt;width:263.6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" stroked="f">
                <v:textbox>
                  <w:txbxContent>
                    <w:p w14:paraId="32E23BD6" w14:textId="774397FC" w:rsidR="001572CF" w:rsidRDefault="001572CF">
                      <w:r>
                        <w:t>INSERT LOCAL CHAPTER / STATE CONTACT INFORMATION IN THIS TEXT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CF"/>
    <w:rsid w:val="0014772B"/>
    <w:rsid w:val="001572CF"/>
    <w:rsid w:val="001D1022"/>
    <w:rsid w:val="007166AA"/>
    <w:rsid w:val="009E0BCC"/>
    <w:rsid w:val="00B61996"/>
    <w:rsid w:val="00C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A46F"/>
  <w15:chartTrackingRefBased/>
  <w15:docId w15:val="{7722F92E-8C36-4968-AFFC-B3FA56E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Hight</dc:creator>
  <cp:keywords/>
  <dc:description/>
  <cp:lastModifiedBy>Andrew Hight</cp:lastModifiedBy>
  <cp:revision>2</cp:revision>
  <dcterms:created xsi:type="dcterms:W3CDTF">2024-04-11T17:38:00Z</dcterms:created>
  <dcterms:modified xsi:type="dcterms:W3CDTF">2024-04-25T12:32:00Z</dcterms:modified>
</cp:coreProperties>
</file>